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6D8" w:rsidRDefault="000706D8" w:rsidP="000706D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таблица</w:t>
      </w:r>
    </w:p>
    <w:p w:rsidR="000706D8" w:rsidRPr="009022A2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</w:t>
      </w:r>
      <w:proofErr w:type="spellStart"/>
      <w:r w:rsidRPr="009022A2">
        <w:rPr>
          <w:rFonts w:ascii="Times New Roman" w:hAnsi="Times New Roman" w:cs="Times New Roman"/>
          <w:b/>
          <w:sz w:val="24"/>
          <w:szCs w:val="24"/>
        </w:rPr>
        <w:t>Аларский</w:t>
      </w:r>
      <w:proofErr w:type="spellEnd"/>
      <w:r w:rsidRPr="009022A2">
        <w:rPr>
          <w:rFonts w:ascii="Times New Roman" w:hAnsi="Times New Roman" w:cs="Times New Roman"/>
          <w:b/>
          <w:sz w:val="24"/>
          <w:szCs w:val="24"/>
        </w:rPr>
        <w:t xml:space="preserve"> район»</w:t>
      </w:r>
    </w:p>
    <w:p w:rsidR="000706D8" w:rsidRDefault="000734A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</w:t>
      </w:r>
      <w:r w:rsidR="00381A2A">
        <w:rPr>
          <w:rFonts w:ascii="Times New Roman" w:hAnsi="Times New Roman" w:cs="Times New Roman"/>
          <w:b/>
          <w:sz w:val="24"/>
          <w:szCs w:val="24"/>
        </w:rPr>
        <w:t>ТЯБРЬ</w:t>
      </w:r>
      <w:r w:rsidR="00EA412B">
        <w:rPr>
          <w:rFonts w:ascii="Times New Roman" w:hAnsi="Times New Roman" w:cs="Times New Roman"/>
          <w:b/>
          <w:sz w:val="24"/>
          <w:szCs w:val="24"/>
        </w:rPr>
        <w:t xml:space="preserve">  2024</w:t>
      </w:r>
      <w:r w:rsidR="000706D8"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706D8" w:rsidRPr="00E806AB" w:rsidTr="005D623A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Библиотека </w:t>
            </w:r>
          </w:p>
          <w:p w:rsidR="000706D8" w:rsidRPr="00336515" w:rsidRDefault="000706D8" w:rsidP="005D623A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6D8" w:rsidRPr="00E806AB" w:rsidRDefault="00921ACA" w:rsidP="005D623A">
            <w:pPr>
              <w:ind w:firstLine="0"/>
              <w:jc w:val="center"/>
            </w:pPr>
            <w:r>
              <w:t>с 1 по 31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6D8" w:rsidRDefault="000706D8" w:rsidP="005D623A">
            <w:pPr>
              <w:ind w:firstLine="0"/>
              <w:jc w:val="center"/>
            </w:pPr>
            <w:r>
              <w:t>Сайт+</w:t>
            </w:r>
          </w:p>
          <w:p w:rsidR="000706D8" w:rsidRPr="00E806AB" w:rsidRDefault="000706D8" w:rsidP="005D623A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6D8" w:rsidRDefault="000706D8" w:rsidP="005D623A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706D8" w:rsidRPr="00E806AB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6D8" w:rsidRPr="00E806AB" w:rsidRDefault="000706D8" w:rsidP="005D623A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6D8" w:rsidRPr="00E806AB" w:rsidRDefault="000706D8" w:rsidP="005D623A">
            <w:pPr>
              <w:ind w:firstLine="0"/>
              <w:jc w:val="center"/>
            </w:pPr>
            <w:proofErr w:type="spellStart"/>
            <w:r w:rsidRPr="00E806AB">
              <w:t>Посещ</w:t>
            </w:r>
            <w:proofErr w:type="spellEnd"/>
            <w:r w:rsidRPr="00E806AB">
              <w:t>./</w:t>
            </w:r>
          </w:p>
          <w:p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из них </w:t>
            </w:r>
            <w:proofErr w:type="spellStart"/>
            <w:r w:rsidRPr="00E806AB">
              <w:t>мас</w:t>
            </w:r>
            <w:proofErr w:type="gramStart"/>
            <w:r w:rsidRPr="00E806AB">
              <w:t>.п</w:t>
            </w:r>
            <w:proofErr w:type="gramEnd"/>
            <w:r w:rsidRPr="00E806AB">
              <w:t>осещ</w:t>
            </w:r>
            <w:proofErr w:type="spellEnd"/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6D8" w:rsidRPr="00E806AB" w:rsidRDefault="00FC7849" w:rsidP="005D623A">
            <w:pPr>
              <w:ind w:firstLine="0"/>
              <w:jc w:val="center"/>
            </w:pPr>
            <w:r>
              <w:t>В октябре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6D8" w:rsidRPr="0015755E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</w:p>
          <w:p w:rsidR="000706D8" w:rsidRPr="00E806AB" w:rsidRDefault="00FC7849" w:rsidP="005D623A">
            <w:pPr>
              <w:ind w:firstLine="0"/>
              <w:jc w:val="center"/>
            </w:pPr>
            <w:r>
              <w:t>В октябре</w:t>
            </w: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6D8" w:rsidRPr="00E806AB" w:rsidRDefault="000706D8" w:rsidP="005D623A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</w:t>
            </w:r>
            <w:proofErr w:type="spellStart"/>
            <w:r>
              <w:rPr>
                <w:rFonts w:ascii="Times New Roman" w:hAnsi="Times New Roman" w:cs="Times New Roman"/>
              </w:rPr>
              <w:t>Иваническ</w:t>
            </w:r>
            <w:proofErr w:type="spellEnd"/>
            <w:r w:rsidR="000706D8" w:rsidRPr="00E806AB">
              <w:rPr>
                <w:rFonts w:ascii="Times New Roman" w:hAnsi="Times New Roman" w:cs="Times New Roman"/>
              </w:rPr>
              <w:t>»</w:t>
            </w:r>
            <w:r w:rsidR="000706D8">
              <w:rPr>
                <w:rFonts w:ascii="Times New Roman" w:hAnsi="Times New Roman" w:cs="Times New Roman"/>
              </w:rPr>
              <w:t xml:space="preserve">         </w:t>
            </w:r>
            <w:r w:rsidR="000706D8" w:rsidRPr="004C510E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31B3F">
              <w:rPr>
                <w:rFonts w:ascii="Times New Roman" w:hAnsi="Times New Roman" w:cs="Times New Roman"/>
              </w:rPr>
              <w:t>Киркейская</w:t>
            </w:r>
            <w:proofErr w:type="spellEnd"/>
            <w:r w:rsidR="000706D8" w:rsidRPr="00E806AB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="000706D8" w:rsidRPr="00E806AB">
              <w:rPr>
                <w:rFonts w:ascii="Times New Roman" w:hAnsi="Times New Roman" w:cs="Times New Roman"/>
              </w:rPr>
              <w:t>сельская библиотека</w:t>
            </w:r>
            <w:r w:rsidR="000706D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6B06A1" w:rsidRDefault="00EA412B" w:rsidP="00EA412B">
            <w:pPr>
              <w:ind w:firstLine="0"/>
            </w:pPr>
            <w:r>
              <w:t>293/163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65116F" w:rsidRDefault="00EA412B" w:rsidP="005D623A">
            <w:pPr>
              <w:ind w:firstLine="0"/>
              <w:jc w:val="center"/>
            </w:pPr>
            <w:r>
              <w:t>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E806AB" w:rsidRDefault="000734A8" w:rsidP="005D623A">
            <w:pPr>
              <w:ind w:firstLine="0"/>
              <w:jc w:val="center"/>
            </w:pPr>
            <w:r>
              <w:t>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E806AB" w:rsidRDefault="000734A8" w:rsidP="005D623A">
            <w:pPr>
              <w:ind w:firstLine="0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1E021A" w:rsidRDefault="000706D8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A46D22" w:rsidRDefault="00EA412B" w:rsidP="005D623A">
            <w:pPr>
              <w:ind w:firstLine="0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Default="00EA412B" w:rsidP="005D623A">
            <w:pPr>
              <w:ind w:firstLine="0"/>
              <w:jc w:val="center"/>
            </w:pPr>
            <w:r>
              <w:t>643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Default="00EA412B" w:rsidP="005D623A">
            <w:pPr>
              <w:ind w:firstLine="0"/>
              <w:jc w:val="center"/>
            </w:pPr>
            <w:r>
              <w:t>368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Default="00EA412B" w:rsidP="005D623A">
            <w:pPr>
              <w:ind w:firstLine="0"/>
              <w:jc w:val="center"/>
            </w:pPr>
            <w:r>
              <w:t>95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Default="00381A2A" w:rsidP="005D623A">
            <w:pPr>
              <w:ind w:firstLine="0"/>
              <w:jc w:val="center"/>
            </w:pPr>
            <w:r>
              <w:t>4</w:t>
            </w:r>
          </w:p>
        </w:tc>
      </w:tr>
      <w:tr w:rsidR="000706D8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:rsidR="000706D8" w:rsidRPr="0096187C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72113D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4FA6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3930D8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43168E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1E021A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8905CD" w:rsidRDefault="000706D8" w:rsidP="005D623A">
            <w:pPr>
              <w:ind w:firstLine="0"/>
              <w:jc w:val="center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8905CD" w:rsidRDefault="000706D8" w:rsidP="005D623A">
            <w:pPr>
              <w:ind w:firstLine="0"/>
              <w:jc w:val="center"/>
            </w:pPr>
          </w:p>
        </w:tc>
      </w:tr>
    </w:tbl>
    <w:p w:rsidR="00C306AD" w:rsidRDefault="00C306AD" w:rsidP="000706D8"/>
    <w:sectPr w:rsidR="00C306AD" w:rsidSect="0007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990"/>
    <w:rsid w:val="000706D8"/>
    <w:rsid w:val="000734A8"/>
    <w:rsid w:val="000A6D72"/>
    <w:rsid w:val="003669DE"/>
    <w:rsid w:val="00381A2A"/>
    <w:rsid w:val="007912EE"/>
    <w:rsid w:val="007942C3"/>
    <w:rsid w:val="00903990"/>
    <w:rsid w:val="00921ACA"/>
    <w:rsid w:val="00A23044"/>
    <w:rsid w:val="00BE4438"/>
    <w:rsid w:val="00C306AD"/>
    <w:rsid w:val="00CD118D"/>
    <w:rsid w:val="00D31B3F"/>
    <w:rsid w:val="00D8004F"/>
    <w:rsid w:val="00DB6073"/>
    <w:rsid w:val="00E35FA3"/>
    <w:rsid w:val="00EA412B"/>
    <w:rsid w:val="00FC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Антонина Петровна</cp:lastModifiedBy>
  <cp:revision>2</cp:revision>
  <dcterms:created xsi:type="dcterms:W3CDTF">2024-10-31T06:53:00Z</dcterms:created>
  <dcterms:modified xsi:type="dcterms:W3CDTF">2024-10-31T06:53:00Z</dcterms:modified>
</cp:coreProperties>
</file>